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570EE" w14:textId="77777777" w:rsidR="00DB79A8" w:rsidRDefault="005773D3">
      <w:pPr>
        <w:autoSpaceDE w:val="0"/>
        <w:autoSpaceDN w:val="0"/>
        <w:adjustRightInd w:val="0"/>
        <w:spacing w:line="300" w:lineRule="exac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附件1：    </w:t>
      </w:r>
    </w:p>
    <w:p w14:paraId="58DA24F0" w14:textId="77777777" w:rsidR="00DB79A8" w:rsidRDefault="005773D3">
      <w:pPr>
        <w:spacing w:line="600" w:lineRule="exact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计算机学院、网络空间安全学院学生会部长团申请表</w:t>
      </w:r>
    </w:p>
    <w:tbl>
      <w:tblPr>
        <w:tblpPr w:leftFromText="180" w:rightFromText="180" w:vertAnchor="text" w:horzAnchor="page" w:tblpXSpec="center" w:tblpY="231"/>
        <w:tblOverlap w:val="never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829"/>
        <w:gridCol w:w="1714"/>
        <w:gridCol w:w="1643"/>
        <w:gridCol w:w="1408"/>
        <w:gridCol w:w="1719"/>
      </w:tblGrid>
      <w:tr w:rsidR="00AE118D" w14:paraId="6AC79C4B" w14:textId="77777777" w:rsidTr="00AE118D">
        <w:trPr>
          <w:trHeight w:val="617"/>
        </w:trPr>
        <w:tc>
          <w:tcPr>
            <w:tcW w:w="1483" w:type="dxa"/>
            <w:vAlign w:val="center"/>
          </w:tcPr>
          <w:p w14:paraId="43C7FA28" w14:textId="77777777" w:rsidR="00DB79A8" w:rsidRDefault="005773D3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  名</w:t>
            </w:r>
          </w:p>
        </w:tc>
        <w:tc>
          <w:tcPr>
            <w:tcW w:w="1829" w:type="dxa"/>
            <w:vAlign w:val="center"/>
          </w:tcPr>
          <w:p w14:paraId="69D4AABE" w14:textId="77777777" w:rsidR="00DB79A8" w:rsidRDefault="005773D3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张三</w:t>
            </w:r>
          </w:p>
        </w:tc>
        <w:tc>
          <w:tcPr>
            <w:tcW w:w="1714" w:type="dxa"/>
            <w:vAlign w:val="center"/>
          </w:tcPr>
          <w:p w14:paraId="1EA72F8A" w14:textId="77777777" w:rsidR="00DB79A8" w:rsidRDefault="005773D3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  别</w:t>
            </w:r>
          </w:p>
        </w:tc>
        <w:tc>
          <w:tcPr>
            <w:tcW w:w="1643" w:type="dxa"/>
            <w:vAlign w:val="center"/>
          </w:tcPr>
          <w:p w14:paraId="0ED785EC" w14:textId="77777777" w:rsidR="00DB79A8" w:rsidRDefault="005773D3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女</w:t>
            </w:r>
          </w:p>
        </w:tc>
        <w:tc>
          <w:tcPr>
            <w:tcW w:w="1408" w:type="dxa"/>
            <w:vAlign w:val="center"/>
          </w:tcPr>
          <w:p w14:paraId="7D395877" w14:textId="77777777" w:rsidR="00DB79A8" w:rsidRDefault="005773D3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</w:t>
            </w:r>
          </w:p>
          <w:p w14:paraId="1C03D41B" w14:textId="77777777" w:rsidR="00DB79A8" w:rsidRDefault="005773D3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年月</w:t>
            </w:r>
          </w:p>
        </w:tc>
        <w:tc>
          <w:tcPr>
            <w:tcW w:w="1719" w:type="dxa"/>
            <w:vAlign w:val="center"/>
          </w:tcPr>
          <w:p w14:paraId="59ECC17C" w14:textId="77777777" w:rsidR="00DB79A8" w:rsidRDefault="005773D3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2004年6月</w:t>
            </w:r>
          </w:p>
        </w:tc>
      </w:tr>
      <w:tr w:rsidR="00AE118D" w14:paraId="7BC8E52A" w14:textId="77777777" w:rsidTr="00AE118D">
        <w:trPr>
          <w:trHeight w:val="674"/>
        </w:trPr>
        <w:tc>
          <w:tcPr>
            <w:tcW w:w="1483" w:type="dxa"/>
            <w:vAlign w:val="center"/>
          </w:tcPr>
          <w:p w14:paraId="06C3D8D1" w14:textId="77777777" w:rsidR="00DB79A8" w:rsidRDefault="005773D3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联系方式</w:t>
            </w:r>
          </w:p>
        </w:tc>
        <w:tc>
          <w:tcPr>
            <w:tcW w:w="1829" w:type="dxa"/>
            <w:vAlign w:val="center"/>
          </w:tcPr>
          <w:p w14:paraId="22618F3D" w14:textId="77777777" w:rsidR="00DB79A8" w:rsidRDefault="005773D3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15751888888</w:t>
            </w:r>
          </w:p>
        </w:tc>
        <w:tc>
          <w:tcPr>
            <w:tcW w:w="1714" w:type="dxa"/>
            <w:vAlign w:val="center"/>
          </w:tcPr>
          <w:p w14:paraId="13C0CB50" w14:textId="77777777" w:rsidR="00DB79A8" w:rsidRDefault="005773D3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1643" w:type="dxa"/>
            <w:vAlign w:val="center"/>
          </w:tcPr>
          <w:p w14:paraId="66447FB9" w14:textId="77777777" w:rsidR="00DB79A8" w:rsidRDefault="005773D3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共青团员</w:t>
            </w:r>
          </w:p>
        </w:tc>
        <w:tc>
          <w:tcPr>
            <w:tcW w:w="1408" w:type="dxa"/>
            <w:vAlign w:val="center"/>
          </w:tcPr>
          <w:p w14:paraId="6CE4B6DE" w14:textId="77777777" w:rsidR="00DB79A8" w:rsidRDefault="005773D3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年级</w:t>
            </w:r>
          </w:p>
        </w:tc>
        <w:tc>
          <w:tcPr>
            <w:tcW w:w="1719" w:type="dxa"/>
            <w:vAlign w:val="center"/>
          </w:tcPr>
          <w:p w14:paraId="1D485A9C" w14:textId="5E8D52A9" w:rsidR="00DB79A8" w:rsidRDefault="005773D3">
            <w:pPr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2</w:t>
            </w:r>
            <w:r w:rsidR="0005598A"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02</w:t>
            </w:r>
            <w:r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2级</w:t>
            </w:r>
          </w:p>
        </w:tc>
      </w:tr>
      <w:tr w:rsidR="00AE118D" w14:paraId="11F112A0" w14:textId="77777777" w:rsidTr="00AE118D">
        <w:trPr>
          <w:trHeight w:val="1303"/>
        </w:trPr>
        <w:tc>
          <w:tcPr>
            <w:tcW w:w="1483" w:type="dxa"/>
            <w:vAlign w:val="center"/>
          </w:tcPr>
          <w:p w14:paraId="7EB8F172" w14:textId="02BF9496" w:rsidR="00AE118D" w:rsidRDefault="00AE118D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大类分流</w:t>
            </w:r>
          </w:p>
          <w:p w14:paraId="650C7BEF" w14:textId="445818E3" w:rsidR="00DB79A8" w:rsidRDefault="00AE118D" w:rsidP="00AE118D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所在专业</w:t>
            </w:r>
          </w:p>
        </w:tc>
        <w:tc>
          <w:tcPr>
            <w:tcW w:w="1829" w:type="dxa"/>
            <w:vAlign w:val="center"/>
          </w:tcPr>
          <w:p w14:paraId="2AFB6D72" w14:textId="42726AEE" w:rsidR="00DB79A8" w:rsidRDefault="00AE118D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AE118D"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计算机科学与技术/物联网工程/信安安全</w:t>
            </w:r>
          </w:p>
        </w:tc>
        <w:tc>
          <w:tcPr>
            <w:tcW w:w="1714" w:type="dxa"/>
            <w:vAlign w:val="center"/>
          </w:tcPr>
          <w:p w14:paraId="0AA27E4B" w14:textId="653377EF" w:rsidR="00DB79A8" w:rsidRDefault="00AE118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上一学年学习成绩在同一年级排名比例（%）</w:t>
            </w:r>
          </w:p>
        </w:tc>
        <w:tc>
          <w:tcPr>
            <w:tcW w:w="1643" w:type="dxa"/>
            <w:vAlign w:val="center"/>
          </w:tcPr>
          <w:p w14:paraId="0AB3E2FC" w14:textId="77777777" w:rsidR="00DB79A8" w:rsidRDefault="005773D3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0.57%</w:t>
            </w:r>
          </w:p>
          <w:p w14:paraId="16D3A87D" w14:textId="7F895E21" w:rsidR="00AE118D" w:rsidRDefault="00AE118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（位次/年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级总人数465）</w:t>
            </w:r>
          </w:p>
        </w:tc>
        <w:tc>
          <w:tcPr>
            <w:tcW w:w="1408" w:type="dxa"/>
            <w:vAlign w:val="center"/>
          </w:tcPr>
          <w:p w14:paraId="50F38173" w14:textId="77777777" w:rsidR="00DB79A8" w:rsidRDefault="005773D3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现任</w:t>
            </w:r>
          </w:p>
          <w:p w14:paraId="28BA01E7" w14:textId="77777777" w:rsidR="00DB79A8" w:rsidRDefault="005773D3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</w:t>
            </w:r>
          </w:p>
        </w:tc>
        <w:tc>
          <w:tcPr>
            <w:tcW w:w="1719" w:type="dxa"/>
            <w:vAlign w:val="center"/>
          </w:tcPr>
          <w:p w14:paraId="02E7CEB1" w14:textId="77777777" w:rsidR="00DB79A8" w:rsidRDefault="005773D3">
            <w:pPr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院学生会</w:t>
            </w:r>
            <w:r w:rsidRPr="005773D3"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学术实践</w:t>
            </w:r>
            <w:r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部干事</w:t>
            </w:r>
          </w:p>
        </w:tc>
      </w:tr>
      <w:tr w:rsidR="00AE118D" w14:paraId="414229A4" w14:textId="77777777" w:rsidTr="00AE118D">
        <w:trPr>
          <w:trHeight w:val="670"/>
        </w:trPr>
        <w:tc>
          <w:tcPr>
            <w:tcW w:w="1483" w:type="dxa"/>
            <w:vAlign w:val="center"/>
          </w:tcPr>
          <w:p w14:paraId="3A7D0F71" w14:textId="77777777" w:rsidR="00AE118D" w:rsidRDefault="005773D3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竞选部门</w:t>
            </w:r>
          </w:p>
          <w:p w14:paraId="6864520D" w14:textId="6AC639DD" w:rsidR="00DB79A8" w:rsidRDefault="005773D3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名称</w:t>
            </w:r>
          </w:p>
        </w:tc>
        <w:tc>
          <w:tcPr>
            <w:tcW w:w="1829" w:type="dxa"/>
            <w:vAlign w:val="center"/>
          </w:tcPr>
          <w:p w14:paraId="6BACA9F7" w14:textId="77777777" w:rsidR="008A6122" w:rsidRDefault="005773D3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例：</w:t>
            </w:r>
          </w:p>
          <w:p w14:paraId="5A01627D" w14:textId="77777777" w:rsidR="00DB79A8" w:rsidRDefault="005773D3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773D3"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学术实践</w:t>
            </w:r>
            <w:r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部</w:t>
            </w:r>
          </w:p>
        </w:tc>
        <w:tc>
          <w:tcPr>
            <w:tcW w:w="1714" w:type="dxa"/>
            <w:vAlign w:val="center"/>
          </w:tcPr>
          <w:p w14:paraId="022C35B2" w14:textId="77777777" w:rsidR="00DB79A8" w:rsidRDefault="005773D3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竞选部门</w:t>
            </w:r>
          </w:p>
          <w:p w14:paraId="7514B0CC" w14:textId="77777777" w:rsidR="00DB79A8" w:rsidRDefault="005773D3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</w:t>
            </w:r>
          </w:p>
        </w:tc>
        <w:tc>
          <w:tcPr>
            <w:tcW w:w="1643" w:type="dxa"/>
            <w:vAlign w:val="center"/>
          </w:tcPr>
          <w:p w14:paraId="35CF78B9" w14:textId="77777777" w:rsidR="00DB79A8" w:rsidRDefault="005773D3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5773D3"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学术实践</w:t>
            </w:r>
            <w:r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部部长</w:t>
            </w:r>
            <w:r w:rsidR="008A6122">
              <w:rPr>
                <w:rFonts w:ascii="宋体" w:eastAsia="宋体" w:hAnsi="宋体" w:cs="宋体"/>
                <w:color w:val="FF0000"/>
                <w:sz w:val="22"/>
                <w:szCs w:val="22"/>
              </w:rPr>
              <w:t>/</w:t>
            </w:r>
            <w:r w:rsidR="008A6122"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副部长</w:t>
            </w:r>
          </w:p>
        </w:tc>
        <w:tc>
          <w:tcPr>
            <w:tcW w:w="1408" w:type="dxa"/>
            <w:vAlign w:val="center"/>
          </w:tcPr>
          <w:p w14:paraId="7357304A" w14:textId="77777777" w:rsidR="00DB79A8" w:rsidRDefault="005773D3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是否服从调剂</w:t>
            </w:r>
          </w:p>
        </w:tc>
        <w:tc>
          <w:tcPr>
            <w:tcW w:w="1719" w:type="dxa"/>
            <w:vAlign w:val="center"/>
          </w:tcPr>
          <w:p w14:paraId="72E473FA" w14:textId="77777777" w:rsidR="00DB79A8" w:rsidRDefault="005773D3">
            <w:pPr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是</w:t>
            </w:r>
            <w:r w:rsidR="008A6122">
              <w:rPr>
                <w:rFonts w:ascii="宋体" w:eastAsia="宋体" w:hAnsi="宋体" w:cs="宋体" w:hint="eastAsia"/>
                <w:color w:val="FF0000"/>
                <w:szCs w:val="21"/>
              </w:rPr>
              <w:t>/否</w:t>
            </w:r>
          </w:p>
        </w:tc>
      </w:tr>
      <w:tr w:rsidR="00DB79A8" w14:paraId="35498961" w14:textId="77777777" w:rsidTr="00AE118D">
        <w:trPr>
          <w:trHeight w:val="2218"/>
        </w:trPr>
        <w:tc>
          <w:tcPr>
            <w:tcW w:w="1483" w:type="dxa"/>
            <w:vAlign w:val="center"/>
          </w:tcPr>
          <w:p w14:paraId="2244611B" w14:textId="77777777" w:rsidR="00DB79A8" w:rsidRDefault="005773D3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任职经历</w:t>
            </w:r>
            <w:r w:rsidR="008A6122">
              <w:rPr>
                <w:rFonts w:ascii="宋体" w:eastAsia="宋体" w:hAnsi="宋体" w:cs="宋体" w:hint="eastAsia"/>
                <w:sz w:val="28"/>
                <w:szCs w:val="28"/>
              </w:rPr>
              <w:t>及任职期间主要工作内容</w:t>
            </w:r>
          </w:p>
        </w:tc>
        <w:tc>
          <w:tcPr>
            <w:tcW w:w="8313" w:type="dxa"/>
            <w:gridSpan w:val="5"/>
            <w:vAlign w:val="center"/>
          </w:tcPr>
          <w:p w14:paraId="344E0B32" w14:textId="77777777" w:rsidR="00DB79A8" w:rsidRDefault="005773D3">
            <w:pPr>
              <w:spacing w:line="360" w:lineRule="exact"/>
              <w:jc w:val="left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例：</w:t>
            </w:r>
          </w:p>
          <w:p w14:paraId="31105475" w14:textId="77777777" w:rsidR="00DB79A8" w:rsidRDefault="005773D3">
            <w:pPr>
              <w:spacing w:line="360" w:lineRule="exact"/>
              <w:jc w:val="left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2019-2020学年 任班级团支书</w:t>
            </w:r>
          </w:p>
          <w:p w14:paraId="5A84D76E" w14:textId="77777777" w:rsidR="00DB79A8" w:rsidRDefault="005773D3">
            <w:pPr>
              <w:spacing w:line="3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2020-2021学年 任</w:t>
            </w:r>
            <w:r w:rsidRPr="005773D3">
              <w:rPr>
                <w:rFonts w:ascii="宋体" w:eastAsia="宋体" w:hAnsi="宋体" w:cs="宋体" w:hint="eastAsia"/>
                <w:color w:val="FF0000"/>
                <w:sz w:val="24"/>
              </w:rPr>
              <w:t>院学生会学术实践部干事</w:t>
            </w:r>
          </w:p>
        </w:tc>
      </w:tr>
      <w:tr w:rsidR="00DB79A8" w14:paraId="27D6B80C" w14:textId="77777777" w:rsidTr="00AE118D">
        <w:trPr>
          <w:trHeight w:val="3631"/>
        </w:trPr>
        <w:tc>
          <w:tcPr>
            <w:tcW w:w="1483" w:type="dxa"/>
            <w:vAlign w:val="center"/>
          </w:tcPr>
          <w:p w14:paraId="61280FB9" w14:textId="77777777" w:rsidR="00DB79A8" w:rsidRDefault="005773D3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奖惩情况</w:t>
            </w:r>
          </w:p>
        </w:tc>
        <w:tc>
          <w:tcPr>
            <w:tcW w:w="8313" w:type="dxa"/>
            <w:gridSpan w:val="5"/>
            <w:vAlign w:val="center"/>
          </w:tcPr>
          <w:p w14:paraId="58F022F8" w14:textId="77777777" w:rsidR="00DB79A8" w:rsidRDefault="005773D3">
            <w:pPr>
              <w:spacing w:line="360" w:lineRule="exact"/>
              <w:jc w:val="left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例：</w:t>
            </w:r>
          </w:p>
          <w:p w14:paraId="0F7A5A1D" w14:textId="77777777" w:rsidR="00DB79A8" w:rsidRDefault="005773D3">
            <w:pPr>
              <w:spacing w:line="360" w:lineRule="exact"/>
              <w:jc w:val="left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国家级：</w:t>
            </w:r>
          </w:p>
          <w:p w14:paraId="63DFD217" w14:textId="77777777" w:rsidR="00DB79A8" w:rsidRDefault="005773D3">
            <w:pPr>
              <w:spacing w:line="360" w:lineRule="exact"/>
              <w:jc w:val="left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1.2020年 国家奖学金</w:t>
            </w:r>
          </w:p>
          <w:p w14:paraId="1C8BA81B" w14:textId="77777777" w:rsidR="00DB79A8" w:rsidRDefault="005773D3">
            <w:pPr>
              <w:spacing w:line="360" w:lineRule="exact"/>
              <w:jc w:val="left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2.2021年 XXX竞赛一等奖</w:t>
            </w:r>
          </w:p>
          <w:p w14:paraId="34BCCEEE" w14:textId="77777777" w:rsidR="00DB79A8" w:rsidRDefault="005773D3">
            <w:pPr>
              <w:spacing w:line="360" w:lineRule="exact"/>
              <w:jc w:val="left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省级：</w:t>
            </w:r>
          </w:p>
          <w:p w14:paraId="4A5B4000" w14:textId="77777777" w:rsidR="00DB79A8" w:rsidRDefault="005773D3">
            <w:pPr>
              <w:spacing w:line="360" w:lineRule="exact"/>
              <w:jc w:val="left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1.2020年 江苏省数学建模竞赛二等奖</w:t>
            </w:r>
          </w:p>
          <w:p w14:paraId="29B31B0A" w14:textId="77777777" w:rsidR="00DB79A8" w:rsidRDefault="005773D3">
            <w:pPr>
              <w:spacing w:line="360" w:lineRule="exact"/>
              <w:jc w:val="left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校级：</w:t>
            </w:r>
          </w:p>
          <w:p w14:paraId="57211CB5" w14:textId="77777777" w:rsidR="00DB79A8" w:rsidRDefault="005773D3">
            <w:pPr>
              <w:spacing w:line="360" w:lineRule="exact"/>
              <w:jc w:val="left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1.2019年 校三好学生</w:t>
            </w:r>
          </w:p>
          <w:p w14:paraId="2C572FEF" w14:textId="77777777" w:rsidR="00DB79A8" w:rsidRDefault="005773D3">
            <w:pPr>
              <w:spacing w:line="3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2.2020年 校优秀共青团干部</w:t>
            </w:r>
          </w:p>
        </w:tc>
      </w:tr>
      <w:tr w:rsidR="00DB79A8" w14:paraId="57289055" w14:textId="77777777" w:rsidTr="00AE118D">
        <w:trPr>
          <w:trHeight w:val="2709"/>
        </w:trPr>
        <w:tc>
          <w:tcPr>
            <w:tcW w:w="1483" w:type="dxa"/>
            <w:vAlign w:val="center"/>
          </w:tcPr>
          <w:p w14:paraId="735F5E20" w14:textId="77777777" w:rsidR="00DB79A8" w:rsidRDefault="005773D3">
            <w:pPr>
              <w:spacing w:line="360" w:lineRule="exact"/>
              <w:ind w:left="280" w:hangingChars="100" w:hanging="28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学院意见</w:t>
            </w:r>
          </w:p>
        </w:tc>
        <w:tc>
          <w:tcPr>
            <w:tcW w:w="8313" w:type="dxa"/>
            <w:gridSpan w:val="5"/>
            <w:vAlign w:val="center"/>
          </w:tcPr>
          <w:p w14:paraId="2CAAF38D" w14:textId="77777777" w:rsidR="00DB79A8" w:rsidRDefault="00DB79A8">
            <w:pPr>
              <w:spacing w:line="360" w:lineRule="exact"/>
              <w:rPr>
                <w:rFonts w:ascii="宋体" w:eastAsia="宋体" w:hAnsi="宋体" w:cs="宋体"/>
              </w:rPr>
            </w:pPr>
          </w:p>
          <w:p w14:paraId="354E40DD" w14:textId="77777777" w:rsidR="00DB79A8" w:rsidRDefault="005773D3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</w:t>
            </w:r>
          </w:p>
          <w:p w14:paraId="161B338E" w14:textId="77777777" w:rsidR="00DB79A8" w:rsidRDefault="00DB79A8">
            <w:pPr>
              <w:spacing w:line="360" w:lineRule="exact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2C959D30" w14:textId="77777777" w:rsidR="00DB79A8" w:rsidRDefault="00DB79A8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2BC02AC" w14:textId="77777777" w:rsidR="00DB79A8" w:rsidRDefault="00DB79A8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1BF37DC" w14:textId="77777777" w:rsidR="00DB79A8" w:rsidRDefault="005773D3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签字：</w:t>
            </w:r>
          </w:p>
          <w:p w14:paraId="1FCEAF52" w14:textId="77777777" w:rsidR="00DB79A8" w:rsidRDefault="005773D3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年  月  日</w:t>
            </w:r>
          </w:p>
        </w:tc>
      </w:tr>
    </w:tbl>
    <w:p w14:paraId="4A36043D" w14:textId="77777777" w:rsidR="00DB79A8" w:rsidRDefault="005773D3">
      <w:pPr>
        <w:spacing w:line="360" w:lineRule="exact"/>
        <w:jc w:val="lef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Cs w:val="21"/>
        </w:rPr>
        <w:t>注:此表须正反面打印。</w:t>
      </w:r>
    </w:p>
    <w:sectPr w:rsidR="00DB79A8" w:rsidSect="00DB7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xY2I4ZjZhMjI4NDBiYTU4YWU4YmJjOGZlZWRiNDAifQ=="/>
  </w:docVars>
  <w:rsids>
    <w:rsidRoot w:val="00D406A7"/>
    <w:rsid w:val="00035E08"/>
    <w:rsid w:val="0005598A"/>
    <w:rsid w:val="00082EF3"/>
    <w:rsid w:val="005773D3"/>
    <w:rsid w:val="00667BEC"/>
    <w:rsid w:val="007479C4"/>
    <w:rsid w:val="008A6122"/>
    <w:rsid w:val="00AE118D"/>
    <w:rsid w:val="00C02BB5"/>
    <w:rsid w:val="00D406A7"/>
    <w:rsid w:val="00DB79A8"/>
    <w:rsid w:val="04DC00FA"/>
    <w:rsid w:val="05926AFC"/>
    <w:rsid w:val="062D6B9B"/>
    <w:rsid w:val="07107BC6"/>
    <w:rsid w:val="086E6EA1"/>
    <w:rsid w:val="0E1B0EDD"/>
    <w:rsid w:val="12696E37"/>
    <w:rsid w:val="145E274D"/>
    <w:rsid w:val="14E804E7"/>
    <w:rsid w:val="17084E70"/>
    <w:rsid w:val="18C748B7"/>
    <w:rsid w:val="19AB0116"/>
    <w:rsid w:val="1AD831E9"/>
    <w:rsid w:val="1B3B782D"/>
    <w:rsid w:val="1B590390"/>
    <w:rsid w:val="1DE20C80"/>
    <w:rsid w:val="2086570A"/>
    <w:rsid w:val="247E1839"/>
    <w:rsid w:val="25D845A8"/>
    <w:rsid w:val="266F29EE"/>
    <w:rsid w:val="28D2340F"/>
    <w:rsid w:val="2AAE5B1A"/>
    <w:rsid w:val="2C8B5ED0"/>
    <w:rsid w:val="2F260BC9"/>
    <w:rsid w:val="2F525233"/>
    <w:rsid w:val="2FAD4D07"/>
    <w:rsid w:val="354D4ED2"/>
    <w:rsid w:val="39B72C5D"/>
    <w:rsid w:val="3C356789"/>
    <w:rsid w:val="402E32EA"/>
    <w:rsid w:val="417411D1"/>
    <w:rsid w:val="43FD56D4"/>
    <w:rsid w:val="4550160D"/>
    <w:rsid w:val="47387441"/>
    <w:rsid w:val="4E9952F2"/>
    <w:rsid w:val="4F1532CF"/>
    <w:rsid w:val="52552958"/>
    <w:rsid w:val="56284CFE"/>
    <w:rsid w:val="59AB4B8C"/>
    <w:rsid w:val="5A025174"/>
    <w:rsid w:val="5E250BCB"/>
    <w:rsid w:val="660E45B5"/>
    <w:rsid w:val="6626043C"/>
    <w:rsid w:val="67AF5559"/>
    <w:rsid w:val="699466F8"/>
    <w:rsid w:val="6A336366"/>
    <w:rsid w:val="6AA2513A"/>
    <w:rsid w:val="6C1303C9"/>
    <w:rsid w:val="6C6D1A06"/>
    <w:rsid w:val="71433705"/>
    <w:rsid w:val="73542358"/>
    <w:rsid w:val="75181898"/>
    <w:rsid w:val="7AA917F6"/>
    <w:rsid w:val="7D195AC8"/>
    <w:rsid w:val="7D4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B52A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DB79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DB7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DB7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qFormat/>
    <w:rsid w:val="00DB79A8"/>
    <w:rPr>
      <w:kern w:val="2"/>
      <w:sz w:val="18"/>
      <w:szCs w:val="18"/>
    </w:rPr>
  </w:style>
  <w:style w:type="character" w:customStyle="1" w:styleId="a4">
    <w:name w:val="页脚字符"/>
    <w:basedOn w:val="a0"/>
    <w:link w:val="a3"/>
    <w:qFormat/>
    <w:rsid w:val="00DB79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402</Characters>
  <Application>Microsoft Macintosh Word</Application>
  <DocSecurity>0</DocSecurity>
  <Lines>3</Lines>
  <Paragraphs>1</Paragraphs>
  <ScaleCrop>false</ScaleCrop>
  <Company>CHINA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User</cp:lastModifiedBy>
  <cp:revision>6</cp:revision>
  <cp:lastPrinted>2022-09-28T07:48:00Z</cp:lastPrinted>
  <dcterms:created xsi:type="dcterms:W3CDTF">2023-08-06T06:37:00Z</dcterms:created>
  <dcterms:modified xsi:type="dcterms:W3CDTF">2023-08-07T13:32:00Z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487D8CDAE7B04314B9195606D7510A9D</vt:lpwstr>
  </property>
</Properties>
</file>